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6B082A4E"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541B01">
        <w:t xml:space="preserve"> 2025/26</w:t>
      </w:r>
      <w:r>
        <w:br/>
      </w:r>
      <w:r w:rsidR="00602219">
        <w:t>Richard Taylor CE 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B" w14:textId="0406CAAB" w:rsidR="00751DED" w:rsidRDefault="006A1509">
            <w:r>
              <w:t>Music is timetabled weekly for Key stage 1 and 2</w:t>
            </w:r>
          </w:p>
          <w:p w14:paraId="2C3EAC23" w14:textId="226B70FB" w:rsidR="00896E72" w:rsidRDefault="00896E72">
            <w:r>
              <w:t>Children have access to a range of tuned and untuned instruments</w:t>
            </w:r>
            <w:r w:rsidR="008B1C9A">
              <w:t xml:space="preserve"> and the opportunity to sing, through their class music lessons</w:t>
            </w:r>
            <w:r w:rsidR="0085121A">
              <w:t>,</w:t>
            </w:r>
            <w:r w:rsidR="00C232BD">
              <w:t xml:space="preserve"> worships</w:t>
            </w:r>
            <w:r w:rsidR="008B1C9A">
              <w:t xml:space="preserve"> and </w:t>
            </w:r>
            <w:r w:rsidR="00BC4749">
              <w:t>peripatetic lessons</w:t>
            </w:r>
            <w:r w:rsidR="00C232BD">
              <w:t>.</w:t>
            </w:r>
          </w:p>
          <w:p w14:paraId="7AD5649D" w14:textId="71CDE0BF" w:rsidR="00751DED" w:rsidRDefault="00BC4749" w:rsidP="00BC4749">
            <w:r>
              <w:t>All acts of collective worship include the opportunity to s</w:t>
            </w:r>
            <w:r w:rsidR="00B370F7">
              <w:t xml:space="preserve">ing. We have a worship choir, KS2 choir, year 2 choir and </w:t>
            </w:r>
            <w:proofErr w:type="gramStart"/>
            <w:r w:rsidR="009568F3">
              <w:t>boys</w:t>
            </w:r>
            <w:proofErr w:type="gramEnd"/>
            <w:r w:rsidR="009568F3">
              <w:t xml:space="preserve"> choir, which meet weekly.</w:t>
            </w:r>
          </w:p>
          <w:p w14:paraId="7AD564A1" w14:textId="4D1DC9D9" w:rsidR="00751DED" w:rsidRDefault="00022C28" w:rsidP="00022C28">
            <w:r>
              <w:t>We have a dedicated music room in our school bungalow for music lessons.</w:t>
            </w:r>
          </w:p>
          <w:p w14:paraId="3A2F0EB2" w14:textId="0C1E16DB" w:rsidR="00022C28" w:rsidRDefault="00022C28" w:rsidP="00022C28">
            <w:r>
              <w:t xml:space="preserve">All classes perform </w:t>
            </w:r>
            <w:r w:rsidR="00521C46">
              <w:t xml:space="preserve">each term through class worships and celebrations. </w:t>
            </w:r>
            <w:r w:rsidR="004D4BA6">
              <w:t>KS1 and year 6 perform annually. Choir</w:t>
            </w:r>
            <w:r w:rsidR="004978E2">
              <w:t>s</w:t>
            </w:r>
            <w:r w:rsidR="004D4BA6">
              <w:t xml:space="preserve"> and mu</w:t>
            </w:r>
            <w:r w:rsidR="003929ED">
              <w:t xml:space="preserve">sicians perform twice a year to parents and friends. </w:t>
            </w:r>
            <w:r w:rsidR="00316FE4">
              <w:t>Our c</w:t>
            </w:r>
            <w:r w:rsidR="003929ED">
              <w:t>hoir</w:t>
            </w:r>
            <w:r w:rsidR="00316FE4">
              <w:t>s</w:t>
            </w:r>
            <w:r w:rsidR="003929ED">
              <w:t xml:space="preserve"> regularly perform through the year to community groups</w:t>
            </w:r>
            <w:r w:rsidR="00435A00">
              <w:t xml:space="preserve"> in and out of school</w:t>
            </w:r>
            <w:r w:rsidR="00A313C4">
              <w:t xml:space="preserve"> and every other year at The Royal Hall alongside other local schools</w:t>
            </w:r>
            <w:r w:rsidR="00316FE4">
              <w:t xml:space="preserve"> at Christmas and </w:t>
            </w:r>
            <w:r w:rsidR="00AA7AA5">
              <w:t>as part of Kid’s aloud (Rotary Club event)</w:t>
            </w:r>
            <w:r w:rsidR="00A313C4">
              <w:t>.</w:t>
            </w:r>
            <w:r w:rsidR="00342546">
              <w:t xml:space="preserve"> Year 2 </w:t>
            </w:r>
            <w:r w:rsidR="002A41C6">
              <w:t xml:space="preserve">perform and celebrate through song at a KS1 </w:t>
            </w:r>
            <w:r w:rsidR="003C67D3">
              <w:t>“Bi</w:t>
            </w:r>
            <w:r w:rsidR="00342546">
              <w:t xml:space="preserve">g </w:t>
            </w:r>
            <w:r w:rsidR="003C67D3">
              <w:t>S</w:t>
            </w:r>
            <w:r w:rsidR="00342546">
              <w:t>ing</w:t>
            </w:r>
            <w:r w:rsidR="003C67D3">
              <w:t>”</w:t>
            </w:r>
            <w:r w:rsidR="00342546">
              <w:t xml:space="preserve"> at a Yorkshire Causeway event each year.</w:t>
            </w:r>
          </w:p>
          <w:p w14:paraId="3B9E71DA" w14:textId="186681FB" w:rsidR="00342546" w:rsidRDefault="00342546" w:rsidP="00022C28">
            <w:r>
              <w:t>Upper KS2 attend young Voices biannually</w:t>
            </w:r>
            <w:r w:rsidR="00872198">
              <w:t xml:space="preserve">. KS2 </w:t>
            </w:r>
            <w:r w:rsidR="003C39F9">
              <w:t xml:space="preserve">will </w:t>
            </w:r>
            <w:r w:rsidR="00872198">
              <w:t xml:space="preserve">enter </w:t>
            </w:r>
            <w:r w:rsidR="003C39F9">
              <w:t>the Harrogate Music festival competition for the first time (as the only state school) this year.</w:t>
            </w:r>
          </w:p>
          <w:p w14:paraId="7AD564A2" w14:textId="2B0619FE" w:rsidR="00751DED" w:rsidRDefault="00205616" w:rsidP="00C32C20">
            <w:r>
              <w:t xml:space="preserve">All pupils </w:t>
            </w:r>
            <w:proofErr w:type="gramStart"/>
            <w:r>
              <w:t>have the o</w:t>
            </w:r>
            <w:r w:rsidR="00C32C20">
              <w:t>pportunity to</w:t>
            </w:r>
            <w:proofErr w:type="gramEnd"/>
            <w:r w:rsidR="00C32C20">
              <w:t xml:space="preserve"> enjoy live performance</w:t>
            </w:r>
            <w:r>
              <w:t>s annually</w:t>
            </w:r>
            <w:r w:rsidR="00C452AA">
              <w:t>-</w:t>
            </w:r>
            <w:proofErr w:type="spellStart"/>
            <w:proofErr w:type="gramStart"/>
            <w:r w:rsidR="00C452AA">
              <w:t>St.Aidans</w:t>
            </w:r>
            <w:proofErr w:type="spellEnd"/>
            <w:proofErr w:type="gramEnd"/>
            <w:r w:rsidR="00C452AA">
              <w:t xml:space="preserve"> band</w:t>
            </w:r>
            <w:r>
              <w:t xml:space="preserve">, Rock Steady termly concerts, </w:t>
            </w:r>
            <w:r w:rsidR="00995430">
              <w:t>Theatre company</w:t>
            </w:r>
            <w:r w:rsidR="009144DC">
              <w:t>. Year 5 and 6 pupils attend</w:t>
            </w:r>
            <w:r w:rsidR="005440AE">
              <w:t xml:space="preserve"> feeder secondary school shows as part of our transition work each year.</w:t>
            </w:r>
          </w:p>
          <w:p w14:paraId="437EBF3F" w14:textId="5027FD6A" w:rsidR="00751DED" w:rsidRDefault="005A09B6">
            <w:pPr>
              <w:keepNext/>
              <w:spacing w:before="120" w:after="120"/>
              <w:outlineLvl w:val="1"/>
            </w:pPr>
            <w:r>
              <w:t xml:space="preserve">We have a close link with </w:t>
            </w:r>
            <w:proofErr w:type="spellStart"/>
            <w:proofErr w:type="gramStart"/>
            <w:r>
              <w:t>St.Aidans</w:t>
            </w:r>
            <w:proofErr w:type="spellEnd"/>
            <w:proofErr w:type="gramEnd"/>
            <w:r>
              <w:t xml:space="preserve"> as a music lead school. </w:t>
            </w:r>
            <w:proofErr w:type="spellStart"/>
            <w:r w:rsidR="001878DB">
              <w:t>Kids’s</w:t>
            </w:r>
            <w:proofErr w:type="spellEnd"/>
            <w:r w:rsidR="001878DB">
              <w:t xml:space="preserve"> Aloud, Christmas Harrogate Schools concert</w:t>
            </w:r>
            <w:r w:rsidR="00872198">
              <w:t xml:space="preserve"> and Harrogate </w:t>
            </w:r>
            <w:r w:rsidR="00EB1025">
              <w:t>Ma</w:t>
            </w:r>
            <w:r w:rsidR="008D25C6">
              <w:t>l</w:t>
            </w:r>
            <w:r w:rsidR="00EB1025">
              <w:t xml:space="preserve">e voice choir. </w:t>
            </w:r>
          </w:p>
          <w:p w14:paraId="7AD564A4" w14:textId="4627B9E4" w:rsidR="000D194E" w:rsidRDefault="000D194E">
            <w:pPr>
              <w:keepNext/>
              <w:spacing w:before="120" w:after="120"/>
              <w:outlineLvl w:val="1"/>
            </w:pP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3F7B3E81" w:rsidR="00751DED" w:rsidRDefault="008D25C6">
            <w:pPr>
              <w:pStyle w:val="TableRow"/>
            </w:pPr>
            <w:r>
              <w:t>2025-2026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70CD2011" w:rsidR="00751DED" w:rsidRDefault="008D25C6">
            <w:pPr>
              <w:pStyle w:val="TableRow"/>
            </w:pPr>
            <w:r>
              <w:t>September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1273F9BF" w:rsidR="00751DED" w:rsidRDefault="008D25C6">
            <w:pPr>
              <w:pStyle w:val="TableRow"/>
            </w:pPr>
            <w:r>
              <w:t>September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1DC09302" w:rsidR="00751DED" w:rsidRDefault="008D25C6">
            <w:pPr>
              <w:pStyle w:val="TableRow"/>
            </w:pPr>
            <w:r>
              <w:t>Emma Crisell</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5E1B87B3" w:rsidR="00751DED" w:rsidRDefault="0026739E">
            <w:pPr>
              <w:pStyle w:val="TableRow"/>
            </w:pPr>
            <w:r>
              <w:t>North Yorkshire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763436E3" w:rsidR="00751DED" w:rsidRDefault="003C39F9">
            <w:pPr>
              <w:pStyle w:val="TableRow"/>
            </w:pPr>
            <w:proofErr w:type="spellStart"/>
            <w:proofErr w:type="gramStart"/>
            <w:r>
              <w:t>St.Aidans</w:t>
            </w:r>
            <w:proofErr w:type="spellEnd"/>
            <w:proofErr w:type="gramEnd"/>
            <w:r>
              <w:t xml:space="preserve"> lead school for music</w:t>
            </w:r>
          </w:p>
        </w:tc>
      </w:tr>
      <w:bookmarkEnd w:id="2"/>
      <w:bookmarkEnd w:id="3"/>
      <w:bookmarkEnd w:id="4"/>
    </w:tbl>
    <w:p w14:paraId="602FC32C" w14:textId="77777777" w:rsidR="001B31F3" w:rsidRDefault="001B31F3"/>
    <w:p w14:paraId="2F1CCAF5" w14:textId="4F0ECC4E" w:rsidR="001B31F3" w:rsidRDefault="001B31F3">
      <w:r w:rsidRPr="001B31F3">
        <w:t xml:space="preserve">This is a summary of how our school delivers music education to all our pupils across three areas – curriculum music, co-curricular provision and musical performances – and what changes we are planning in future years. This information is to help pupils and all stakeholders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C6" w14:textId="0E25C613" w:rsidR="00751DED" w:rsidRDefault="00F77210" w:rsidP="00F77210">
            <w:pPr>
              <w:spacing w:before="120" w:after="120"/>
              <w:rPr>
                <w:rFonts w:cs="Arial"/>
              </w:rPr>
            </w:pPr>
            <w:r>
              <w:rPr>
                <w:rFonts w:cs="Arial"/>
              </w:rPr>
              <w:t>Our</w:t>
            </w:r>
            <w:r w:rsidR="00F15877" w:rsidRPr="00F77210">
              <w:rPr>
                <w:rFonts w:cs="Arial"/>
              </w:rPr>
              <w:t xml:space="preserve"> school music curriculum is </w:t>
            </w:r>
            <w:proofErr w:type="gramStart"/>
            <w:r w:rsidR="00916F49">
              <w:rPr>
                <w:rFonts w:cs="Arial"/>
              </w:rPr>
              <w:t>bespoke</w:t>
            </w:r>
            <w:proofErr w:type="gramEnd"/>
            <w:r w:rsidR="00916F49">
              <w:rPr>
                <w:rFonts w:cs="Arial"/>
              </w:rPr>
              <w:t xml:space="preserve"> for our context </w:t>
            </w:r>
            <w:r w:rsidR="00423235">
              <w:rPr>
                <w:rFonts w:cs="Arial"/>
              </w:rPr>
              <w:t xml:space="preserve">with mixed age classes. </w:t>
            </w:r>
            <w:r w:rsidR="00916F49">
              <w:rPr>
                <w:rFonts w:cs="Arial"/>
              </w:rPr>
              <w:t xml:space="preserve">but is </w:t>
            </w:r>
            <w:r w:rsidR="00F15877" w:rsidRPr="00F77210">
              <w:rPr>
                <w:rFonts w:cs="Arial"/>
              </w:rPr>
              <w:t xml:space="preserve">informed by the </w:t>
            </w:r>
            <w:hyperlink r:id="rId10" w:history="1">
              <w:r w:rsidR="00F15877" w:rsidRPr="00F77210">
                <w:rPr>
                  <w:rStyle w:val="Hyperlink"/>
                  <w:rFonts w:cs="Arial"/>
                </w:rPr>
                <w:t>model music curriculum</w:t>
              </w:r>
            </w:hyperlink>
            <w:r w:rsidR="00F15877" w:rsidRPr="00F77210">
              <w:rPr>
                <w:rFonts w:cs="Arial"/>
              </w:rPr>
              <w:t xml:space="preserve"> </w:t>
            </w:r>
            <w:r w:rsidR="00F15877">
              <w:t>(March 2021),</w:t>
            </w:r>
            <w:r w:rsidR="00F15877" w:rsidRPr="00F77210">
              <w:rPr>
                <w:rFonts w:cs="Arial"/>
              </w:rPr>
              <w:t xml:space="preserve"> non-statutory guidance for teaching music</w:t>
            </w:r>
            <w:r w:rsidR="001D0885">
              <w:rPr>
                <w:rFonts w:cs="Arial"/>
              </w:rPr>
              <w:t xml:space="preserve">, </w:t>
            </w:r>
            <w:r w:rsidR="002B5B69">
              <w:rPr>
                <w:rFonts w:cs="Arial"/>
              </w:rPr>
              <w:t>V</w:t>
            </w:r>
            <w:r w:rsidR="001D0885">
              <w:rPr>
                <w:rFonts w:cs="Arial"/>
              </w:rPr>
              <w:t>oices foundation</w:t>
            </w:r>
            <w:r w:rsidR="002B5B69">
              <w:rPr>
                <w:rFonts w:cs="Arial"/>
              </w:rPr>
              <w:t xml:space="preserve"> training (singing)</w:t>
            </w:r>
            <w:r w:rsidR="00051190">
              <w:rPr>
                <w:rFonts w:cs="Arial"/>
              </w:rPr>
              <w:t>.</w:t>
            </w:r>
            <w:r w:rsidR="000D194E">
              <w:rPr>
                <w:rFonts w:cs="Arial"/>
              </w:rPr>
              <w:t xml:space="preserve"> </w:t>
            </w:r>
            <w:r w:rsidR="00051190">
              <w:rPr>
                <w:rFonts w:cs="Arial"/>
              </w:rPr>
              <w:t xml:space="preserve">The music long term plan </w:t>
            </w:r>
            <w:r w:rsidR="00A03D8F">
              <w:rPr>
                <w:rFonts w:cs="Arial"/>
              </w:rPr>
              <w:t>can be found on the music section of the school’s website.</w:t>
            </w:r>
          </w:p>
          <w:p w14:paraId="0847A61C" w14:textId="5043AC10" w:rsidR="000B4E9F" w:rsidRDefault="000B4E9F" w:rsidP="00F77210">
            <w:pPr>
              <w:spacing w:before="120" w:after="120"/>
              <w:rPr>
                <w:rFonts w:cs="Arial"/>
              </w:rPr>
            </w:pPr>
            <w:r>
              <w:rPr>
                <w:rFonts w:cs="Arial"/>
              </w:rPr>
              <w:t>EYFS</w:t>
            </w:r>
            <w:r w:rsidR="00F9305D">
              <w:rPr>
                <w:rFonts w:cs="Arial"/>
              </w:rPr>
              <w:t xml:space="preserve"> sing every day and have untuned instruments in the areas of provision</w:t>
            </w:r>
            <w:r w:rsidR="00B33B29">
              <w:rPr>
                <w:rFonts w:cs="Arial"/>
              </w:rPr>
              <w:t>.</w:t>
            </w:r>
          </w:p>
          <w:p w14:paraId="4952D6DB" w14:textId="689E1A8C" w:rsidR="0001130C" w:rsidRDefault="00B41058" w:rsidP="00F77210">
            <w:pPr>
              <w:spacing w:before="120" w:after="120"/>
              <w:rPr>
                <w:rFonts w:cs="Arial"/>
              </w:rPr>
            </w:pPr>
            <w:r>
              <w:rPr>
                <w:rFonts w:cs="Arial"/>
              </w:rPr>
              <w:t xml:space="preserve">KS1 spend 30 minutes and KS2 </w:t>
            </w:r>
            <w:r w:rsidR="0001130C">
              <w:rPr>
                <w:rFonts w:cs="Arial"/>
              </w:rPr>
              <w:t xml:space="preserve">40 minutes a week on a </w:t>
            </w:r>
            <w:proofErr w:type="gramStart"/>
            <w:r w:rsidR="0001130C">
              <w:rPr>
                <w:rFonts w:cs="Arial"/>
              </w:rPr>
              <w:t>class based</w:t>
            </w:r>
            <w:proofErr w:type="gramEnd"/>
            <w:r w:rsidR="0001130C">
              <w:rPr>
                <w:rFonts w:cs="Arial"/>
              </w:rPr>
              <w:t xml:space="preserve"> music lesson</w:t>
            </w:r>
            <w:r w:rsidR="0058513A">
              <w:rPr>
                <w:rFonts w:cs="Arial"/>
              </w:rPr>
              <w:t xml:space="preserve"> with added opportunities for singing and appraising</w:t>
            </w:r>
            <w:r w:rsidR="000B4E9F">
              <w:rPr>
                <w:rFonts w:cs="Arial"/>
              </w:rPr>
              <w:t xml:space="preserve"> throughout the week.</w:t>
            </w:r>
          </w:p>
          <w:p w14:paraId="05A743AD" w14:textId="146D4C65" w:rsidR="00A01649" w:rsidRDefault="00A01649" w:rsidP="00F77210">
            <w:pPr>
              <w:spacing w:before="120" w:after="120"/>
              <w:rPr>
                <w:rFonts w:cs="Arial"/>
              </w:rPr>
            </w:pPr>
            <w:r>
              <w:rPr>
                <w:rFonts w:cs="Arial"/>
              </w:rPr>
              <w:t>We have a whole school worship through song once a week</w:t>
            </w:r>
            <w:r w:rsidR="000B4E9F">
              <w:rPr>
                <w:rFonts w:cs="Arial"/>
              </w:rPr>
              <w:t>.</w:t>
            </w:r>
          </w:p>
          <w:p w14:paraId="3E7945CB" w14:textId="66FC0364" w:rsidR="008B5AE0" w:rsidRDefault="008B5AE0" w:rsidP="00F77210">
            <w:pPr>
              <w:spacing w:before="120" w:after="120"/>
              <w:rPr>
                <w:rFonts w:cs="Arial"/>
              </w:rPr>
            </w:pPr>
            <w:r>
              <w:rPr>
                <w:rFonts w:cs="Arial"/>
              </w:rPr>
              <w:t xml:space="preserve">Year 5 and 6 are taught by Helen Mills, </w:t>
            </w:r>
            <w:r w:rsidR="00B20A2F">
              <w:rPr>
                <w:rFonts w:cs="Arial"/>
              </w:rPr>
              <w:t>an expert in music, with extensive primary and secondary experience.</w:t>
            </w:r>
          </w:p>
          <w:p w14:paraId="5E249511" w14:textId="4DDE365F" w:rsidR="00A15A59" w:rsidRDefault="001D0885" w:rsidP="00F77210">
            <w:pPr>
              <w:spacing w:before="120" w:after="120"/>
              <w:rPr>
                <w:rFonts w:cs="Arial"/>
              </w:rPr>
            </w:pPr>
            <w:r>
              <w:rPr>
                <w:rFonts w:cs="Arial"/>
              </w:rPr>
              <w:t xml:space="preserve">All music lessons include </w:t>
            </w:r>
            <w:r w:rsidR="0029262C">
              <w:rPr>
                <w:rFonts w:cs="Arial"/>
              </w:rPr>
              <w:t xml:space="preserve">whole class </w:t>
            </w:r>
            <w:r>
              <w:rPr>
                <w:rFonts w:cs="Arial"/>
              </w:rPr>
              <w:t>sing</w:t>
            </w:r>
            <w:r w:rsidR="0029262C">
              <w:rPr>
                <w:rFonts w:cs="Arial"/>
              </w:rPr>
              <w:t>ing</w:t>
            </w:r>
            <w:r w:rsidR="003A4641">
              <w:rPr>
                <w:rFonts w:cs="Arial"/>
              </w:rPr>
              <w:t xml:space="preserve">. Pupils </w:t>
            </w:r>
            <w:proofErr w:type="gramStart"/>
            <w:r w:rsidR="003A4641">
              <w:rPr>
                <w:rFonts w:cs="Arial"/>
              </w:rPr>
              <w:t>have the opportunity to</w:t>
            </w:r>
            <w:proofErr w:type="gramEnd"/>
            <w:r w:rsidR="003A4641">
              <w:rPr>
                <w:rFonts w:cs="Arial"/>
              </w:rPr>
              <w:t xml:space="preserve"> play an instrument </w:t>
            </w:r>
            <w:r w:rsidR="0024716D">
              <w:rPr>
                <w:rFonts w:cs="Arial"/>
              </w:rPr>
              <w:t>including body percussion, Boom Whackers, xylophone and recorder</w:t>
            </w:r>
            <w:r w:rsidR="0029262C">
              <w:rPr>
                <w:rFonts w:cs="Arial"/>
              </w:rPr>
              <w:t>s</w:t>
            </w:r>
            <w:r w:rsidR="0024716D">
              <w:rPr>
                <w:rFonts w:cs="Arial"/>
              </w:rPr>
              <w:t>.</w:t>
            </w:r>
            <w:r w:rsidR="00AD480B">
              <w:rPr>
                <w:rFonts w:cs="Arial"/>
              </w:rPr>
              <w:t xml:space="preserve"> </w:t>
            </w:r>
            <w:r w:rsidR="00B06118">
              <w:rPr>
                <w:rFonts w:cs="Arial"/>
              </w:rPr>
              <w:t>Y2 and Y5</w:t>
            </w:r>
            <w:r w:rsidR="001A2165">
              <w:rPr>
                <w:rFonts w:cs="Arial"/>
              </w:rPr>
              <w:t xml:space="preserve"> follow a unit </w:t>
            </w:r>
            <w:r w:rsidR="00C9117B">
              <w:rPr>
                <w:rFonts w:cs="Arial"/>
              </w:rPr>
              <w:t>called</w:t>
            </w:r>
            <w:r w:rsidR="001A2165">
              <w:rPr>
                <w:rFonts w:cs="Arial"/>
              </w:rPr>
              <w:t xml:space="preserve"> singing buddies</w:t>
            </w:r>
            <w:r w:rsidR="00C9117B">
              <w:rPr>
                <w:rFonts w:cs="Arial"/>
              </w:rPr>
              <w:t>, which is then led by year 5 in the summer term as a playtime</w:t>
            </w:r>
            <w:r w:rsidR="004D2824">
              <w:rPr>
                <w:rFonts w:cs="Arial"/>
              </w:rPr>
              <w:t xml:space="preserve"> activity.</w:t>
            </w:r>
          </w:p>
          <w:p w14:paraId="7AD564C9" w14:textId="141AD793" w:rsidR="00751DED" w:rsidRPr="00484231" w:rsidRDefault="00484231" w:rsidP="00B26C82">
            <w:pPr>
              <w:spacing w:before="120" w:after="120"/>
              <w:rPr>
                <w:rFonts w:cs="Arial"/>
              </w:rPr>
            </w:pPr>
            <w:r>
              <w:rPr>
                <w:rFonts w:cs="Arial"/>
              </w:rPr>
              <w:t>Music leads from school across the Yorkshire Causeway Trust meet twice a year in network groups</w:t>
            </w:r>
            <w:r w:rsidR="00B26C82">
              <w:rPr>
                <w:rFonts w:cs="Arial"/>
              </w:rPr>
              <w:t xml:space="preserve"> to share best practice and plan opportunities together.</w:t>
            </w:r>
          </w:p>
        </w:tc>
      </w:tr>
    </w:tbl>
    <w:p w14:paraId="7AD564CC" w14:textId="77E32414" w:rsidR="00751DED" w:rsidRDefault="00F15877" w:rsidP="00613BEC">
      <w:pPr>
        <w:pStyle w:val="Heading2"/>
        <w:spacing w:before="600"/>
      </w:pPr>
      <w:bookmarkStart w:id="16" w:name="_Toc443397160"/>
      <w:r>
        <w:t>Part B: Co-curricular music.</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9A2BD" w14:textId="77777777" w:rsidR="007B5293" w:rsidRDefault="00F8491C">
            <w:pPr>
              <w:spacing w:before="120" w:after="120"/>
            </w:pPr>
            <w:r>
              <w:t>P</w:t>
            </w:r>
            <w:r w:rsidR="003161EB">
              <w:t>upils from</w:t>
            </w:r>
            <w:r w:rsidR="001D6F1A">
              <w:t xml:space="preserve"> </w:t>
            </w:r>
            <w:r w:rsidR="003161EB">
              <w:t xml:space="preserve">year 1 to year 6 </w:t>
            </w:r>
            <w:r w:rsidR="008F2AFC">
              <w:t xml:space="preserve">access peripatetic music lessons. </w:t>
            </w:r>
            <w:r w:rsidR="00613BEC">
              <w:t>M</w:t>
            </w:r>
            <w:r w:rsidR="00F15877">
              <w:t xml:space="preserve">usic tuition </w:t>
            </w:r>
            <w:r w:rsidR="00613BEC">
              <w:t xml:space="preserve">includes voice, keyboard and piano, </w:t>
            </w:r>
            <w:r w:rsidR="000C1A2E">
              <w:t>Rock Steady Music</w:t>
            </w:r>
            <w:r w:rsidR="00BE309A">
              <w:t xml:space="preserve"> (</w:t>
            </w:r>
            <w:r w:rsidR="0084632B" w:rsidRPr="0084632B">
              <w:t>An ensemble consist</w:t>
            </w:r>
            <w:r w:rsidR="0084632B">
              <w:t>ing</w:t>
            </w:r>
            <w:r w:rsidR="0084632B" w:rsidRPr="0084632B">
              <w:t xml:space="preserve"> of vocals, keyboards, guitars, electric guitars, bass and drums</w:t>
            </w:r>
            <w:r w:rsidR="0084632B">
              <w:t>)</w:t>
            </w:r>
            <w:r w:rsidR="000C1A2E">
              <w:t>, violin, Woodwind and Brass and drumming lessons.</w:t>
            </w:r>
            <w:r w:rsidR="00B06118">
              <w:t xml:space="preserve"> These include </w:t>
            </w:r>
            <w:r w:rsidR="00F15877">
              <w:t>one-to-one</w:t>
            </w:r>
            <w:r w:rsidR="00B06118">
              <w:t xml:space="preserve"> and </w:t>
            </w:r>
            <w:proofErr w:type="gramStart"/>
            <w:r w:rsidR="00F15877">
              <w:t>small-group</w:t>
            </w:r>
            <w:proofErr w:type="gramEnd"/>
            <w:r w:rsidR="007B1793">
              <w:t xml:space="preserve">. </w:t>
            </w:r>
            <w:r w:rsidR="00CB2B44">
              <w:t xml:space="preserve"> </w:t>
            </w:r>
            <w:r w:rsidR="00BD1D82">
              <w:t>Our m</w:t>
            </w:r>
            <w:r w:rsidR="009B0BEB">
              <w:t>usic</w:t>
            </w:r>
            <w:r w:rsidR="00BD1D82">
              <w:t xml:space="preserve"> offer is inclusive. Support is provided, where </w:t>
            </w:r>
            <w:r w:rsidR="009B0BEB">
              <w:t>appropriate,</w:t>
            </w:r>
            <w:r w:rsidR="00BD1D82">
              <w:t xml:space="preserve"> for children with SEN</w:t>
            </w:r>
            <w:r w:rsidR="007B5293">
              <w:t xml:space="preserve"> and pupil premium children.</w:t>
            </w:r>
          </w:p>
          <w:p w14:paraId="01DB69CA" w14:textId="77777777" w:rsidR="007B5293" w:rsidRDefault="0060570B">
            <w:pPr>
              <w:spacing w:before="120" w:after="120"/>
            </w:pPr>
            <w:r>
              <w:lastRenderedPageBreak/>
              <w:t>There is space in our music room, located in the b</w:t>
            </w:r>
            <w:r w:rsidR="006069B6">
              <w:t>u</w:t>
            </w:r>
            <w:r>
              <w:t>ngalow, for 1 to 1 and small group lessons. Pupils can work towards graded exams</w:t>
            </w:r>
            <w:r w:rsidR="000E4495">
              <w:t xml:space="preserve">. </w:t>
            </w:r>
          </w:p>
          <w:p w14:paraId="7AD564CD" w14:textId="603B9381" w:rsidR="00751DED" w:rsidRDefault="000E4495">
            <w:pPr>
              <w:spacing w:before="120" w:after="120"/>
            </w:pPr>
            <w:r>
              <w:t>Auditions for Ripon Cathedral choir</w:t>
            </w:r>
            <w:r w:rsidR="007B7E87">
              <w:t xml:space="preserve"> and </w:t>
            </w:r>
            <w:proofErr w:type="spellStart"/>
            <w:proofErr w:type="gramStart"/>
            <w:r w:rsidR="007B7E87">
              <w:t>St.John’s</w:t>
            </w:r>
            <w:proofErr w:type="spellEnd"/>
            <w:proofErr w:type="gramEnd"/>
            <w:r>
              <w:t xml:space="preserve"> church choir</w:t>
            </w:r>
            <w:r w:rsidR="007B7E87">
              <w:t xml:space="preserve"> are supported in school.</w:t>
            </w:r>
          </w:p>
          <w:p w14:paraId="7FCBD53A" w14:textId="553ACDBA" w:rsidR="004D2824" w:rsidRDefault="00B167BA">
            <w:pPr>
              <w:spacing w:before="120" w:after="120"/>
            </w:pPr>
            <w:r>
              <w:t xml:space="preserve">Lunchtime and after school clubs include KS2 choir, y2 choir, singing buddies, worship choir, </w:t>
            </w:r>
            <w:r w:rsidR="00FD3EE0">
              <w:t>boys choir.</w:t>
            </w:r>
            <w:r w:rsidR="002156B7">
              <w:t xml:space="preserve"> All children are welcome to join</w:t>
            </w:r>
            <w:r w:rsidR="001B2BCD">
              <w:t>. Clubs have a weekly £1 charge, which is subsidised by school.</w:t>
            </w:r>
            <w:r w:rsidR="00BF06E4">
              <w:t xml:space="preserve"> </w:t>
            </w:r>
            <w:r w:rsidR="007D0D5E">
              <w:t>Additional places for children with pupil premium are made available.</w:t>
            </w:r>
          </w:p>
          <w:p w14:paraId="649E0B6A" w14:textId="5E9D6663" w:rsidR="00127F70" w:rsidRDefault="00127F70">
            <w:pPr>
              <w:spacing w:before="120" w:after="120"/>
            </w:pPr>
            <w:r>
              <w:t xml:space="preserve">Pupils learning an instrument may make further progress </w:t>
            </w:r>
            <w:r w:rsidR="00310EFD">
              <w:t>b</w:t>
            </w:r>
            <w:r w:rsidR="00837CA0">
              <w:t>y</w:t>
            </w:r>
            <w:r w:rsidR="00310EFD">
              <w:t xml:space="preserve"> joining the Saturday music centre or </w:t>
            </w:r>
            <w:proofErr w:type="spellStart"/>
            <w:r w:rsidR="00837CA0">
              <w:t>T</w:t>
            </w:r>
            <w:r w:rsidR="00310EFD">
              <w:t>ewit</w:t>
            </w:r>
            <w:proofErr w:type="spellEnd"/>
            <w:r w:rsidR="00310EFD">
              <w:t xml:space="preserve"> band. Pupils decide with their teachers when</w:t>
            </w:r>
            <w:r w:rsidR="00801817">
              <w:t xml:space="preserve"> they feel ready to undertake any qualifications.  This is celebrated in school and time is authorised for e</w:t>
            </w:r>
            <w:r w:rsidR="007B1793">
              <w:t>xams.</w:t>
            </w:r>
          </w:p>
          <w:p w14:paraId="2C786712" w14:textId="2EA50D38" w:rsidR="00837CA0" w:rsidRDefault="00837CA0">
            <w:pPr>
              <w:spacing w:before="120" w:after="120"/>
            </w:pPr>
            <w:r>
              <w:t>School maintain a list of children learning instruments in and out of school to ensure we cele</w:t>
            </w:r>
            <w:r w:rsidR="00533DDA">
              <w:t>brate all music achievements.</w:t>
            </w:r>
          </w:p>
          <w:p w14:paraId="77BDE171" w14:textId="77777777" w:rsidR="0016431D" w:rsidRDefault="00AA0C59" w:rsidP="005760C1">
            <w:pPr>
              <w:spacing w:before="120" w:after="120"/>
            </w:pPr>
            <w:r>
              <w:t xml:space="preserve">Should children wish to practice </w:t>
            </w:r>
            <w:r w:rsidR="005760C1">
              <w:t>at break or lunchtime, school will endeavour to support this request</w:t>
            </w:r>
            <w:r w:rsidR="0016431D">
              <w:t xml:space="preserve"> supervised in the library or classrooms.</w:t>
            </w:r>
          </w:p>
          <w:p w14:paraId="7AD564D5" w14:textId="3042FA86" w:rsidR="001D4740" w:rsidRPr="00533DDA" w:rsidRDefault="0016431D" w:rsidP="003A70E4">
            <w:pPr>
              <w:spacing w:before="120" w:after="120"/>
            </w:pPr>
            <w:r w:rsidRPr="0016431D">
              <w:t xml:space="preserve">Pupils who have lessons out of school are encouraged to perform in school, use their instrument within class sessions where appropriate, and share their success of graded exams. </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D9" w14:textId="29BC537A" w:rsidR="00751DED" w:rsidRDefault="009C5A94">
            <w:pPr>
              <w:spacing w:before="120" w:after="120"/>
            </w:pPr>
            <w:r>
              <w:t>M</w:t>
            </w:r>
            <w:r w:rsidR="00F15877">
              <w:t>usical experience</w:t>
            </w:r>
            <w:r>
              <w:t>s</w:t>
            </w:r>
            <w:r w:rsidR="00F15877">
              <w:t xml:space="preserve"> planned for the academic year, includ</w:t>
            </w:r>
            <w:r>
              <w:t xml:space="preserve">e </w:t>
            </w:r>
            <w:r w:rsidR="00F15877">
              <w:t xml:space="preserve">singing in assembly, musical performances, concerts and shows at school, and trips to concerts outside of </w:t>
            </w:r>
            <w:r w:rsidR="00735A25">
              <w:t>school.</w:t>
            </w:r>
          </w:p>
          <w:p w14:paraId="28676F08" w14:textId="0ACB9470" w:rsidR="007133B3" w:rsidRDefault="00A42864" w:rsidP="007133B3">
            <w:pPr>
              <w:spacing w:before="120" w:after="120"/>
            </w:pPr>
            <w:r>
              <w:t xml:space="preserve">Christmas and </w:t>
            </w:r>
            <w:r w:rsidR="007133B3">
              <w:t>Summer Music Concert</w:t>
            </w:r>
            <w:r>
              <w:t>s</w:t>
            </w:r>
            <w:r w:rsidR="007133B3">
              <w:t xml:space="preserve"> – including peripatetic pupils, </w:t>
            </w:r>
            <w:r w:rsidR="003D604C">
              <w:t xml:space="preserve">our choirs and </w:t>
            </w:r>
            <w:r w:rsidR="007133B3">
              <w:t xml:space="preserve">those learning out of school, </w:t>
            </w:r>
          </w:p>
          <w:p w14:paraId="6C5D323F" w14:textId="77777777" w:rsidR="007133B3" w:rsidRDefault="007133B3" w:rsidP="007133B3">
            <w:pPr>
              <w:spacing w:before="120" w:after="120"/>
            </w:pPr>
            <w:r>
              <w:t xml:space="preserve">Harvest, Christmas and Easter Services in Church – opportunities for solo, group and whole school performances.  </w:t>
            </w:r>
          </w:p>
          <w:p w14:paraId="6961F9AA" w14:textId="3AE88013" w:rsidR="007133B3" w:rsidRDefault="007133B3" w:rsidP="007133B3">
            <w:pPr>
              <w:spacing w:before="120" w:after="120"/>
            </w:pPr>
            <w:r>
              <w:t xml:space="preserve">Class </w:t>
            </w:r>
            <w:r w:rsidR="00DD44BC">
              <w:t>led worships</w:t>
            </w:r>
            <w:r>
              <w:t xml:space="preserve"> – parents, grandparents and guardians invited to ‘Parent-Share’ sessions which often involve music and/or dance performances.  </w:t>
            </w:r>
          </w:p>
          <w:p w14:paraId="07FA2402" w14:textId="21C3A8DD" w:rsidR="007133B3" w:rsidRDefault="007133B3" w:rsidP="007133B3">
            <w:pPr>
              <w:spacing w:before="120" w:after="120"/>
            </w:pPr>
            <w:r>
              <w:t xml:space="preserve">Weekly assemblies in Autumn and Spring – pupils invited to play as we enter/leave the hall. </w:t>
            </w:r>
          </w:p>
          <w:p w14:paraId="286B8E68" w14:textId="3A02EB1C" w:rsidR="007133B3" w:rsidRDefault="007133B3" w:rsidP="007133B3">
            <w:pPr>
              <w:spacing w:before="120" w:after="120"/>
            </w:pPr>
            <w:r>
              <w:t>Y6 Leavers’ Performance</w:t>
            </w:r>
            <w:r w:rsidR="007A69E7">
              <w:t>-Pupils perform each year.</w:t>
            </w:r>
          </w:p>
          <w:p w14:paraId="7EC7DB2B" w14:textId="0BAEDA8E" w:rsidR="007A69E7" w:rsidRDefault="005373C7" w:rsidP="007133B3">
            <w:pPr>
              <w:spacing w:before="120" w:after="120"/>
            </w:pPr>
            <w:r>
              <w:t>Coverdale Class perform a Shakespeare play</w:t>
            </w:r>
            <w:r w:rsidR="00A2789A">
              <w:t>,</w:t>
            </w:r>
            <w:r>
              <w:t xml:space="preserve"> written and directed by Mr Cawte</w:t>
            </w:r>
          </w:p>
          <w:p w14:paraId="3FBA9EC9" w14:textId="6066B2FF" w:rsidR="007133B3" w:rsidRDefault="007133B3" w:rsidP="007133B3">
            <w:pPr>
              <w:spacing w:before="120" w:after="120"/>
            </w:pPr>
            <w:r>
              <w:lastRenderedPageBreak/>
              <w:t xml:space="preserve">Music listening within classrooms – to accompany drama, to support other curriculum areas such as history and PSHE. Music </w:t>
            </w:r>
            <w:r w:rsidR="00A2789A">
              <w:t xml:space="preserve">is played </w:t>
            </w:r>
            <w:r>
              <w:t>as background for art and writing</w:t>
            </w:r>
            <w:r w:rsidR="00A2789A">
              <w:t xml:space="preserve"> and </w:t>
            </w:r>
            <w:r w:rsidR="006216D1">
              <w:t>for dance.</w:t>
            </w:r>
          </w:p>
          <w:p w14:paraId="756A4BD3" w14:textId="6F85AE70" w:rsidR="007133B3" w:rsidRDefault="006216D1" w:rsidP="007133B3">
            <w:pPr>
              <w:spacing w:before="120" w:after="120"/>
            </w:pPr>
            <w:r>
              <w:t>A selection of music is played during every</w:t>
            </w:r>
            <w:r w:rsidR="007133B3">
              <w:t xml:space="preserve"> worship time</w:t>
            </w:r>
            <w:r>
              <w:t xml:space="preserve"> to support reflection.</w:t>
            </w:r>
          </w:p>
          <w:p w14:paraId="4F2DF2BF" w14:textId="1E409496" w:rsidR="007133B3" w:rsidRDefault="007133B3" w:rsidP="007133B3">
            <w:pPr>
              <w:spacing w:before="120" w:after="120"/>
            </w:pPr>
            <w:r>
              <w:t>Demonstration Performances by NY Music Service</w:t>
            </w:r>
          </w:p>
          <w:p w14:paraId="7AD564DE" w14:textId="06ACAD66" w:rsidR="00751DED" w:rsidRDefault="00CF22AF">
            <w:pPr>
              <w:spacing w:before="120" w:after="120"/>
            </w:pPr>
            <w:r>
              <w:t xml:space="preserve">School seeks to keep costs to </w:t>
            </w:r>
            <w:r w:rsidR="001C7EC4">
              <w:t xml:space="preserve">local events to </w:t>
            </w:r>
            <w:r>
              <w:t>a minimum</w:t>
            </w:r>
            <w:r w:rsidR="00D04C1D">
              <w:t xml:space="preserve"> using The </w:t>
            </w:r>
            <w:proofErr w:type="spellStart"/>
            <w:proofErr w:type="gramStart"/>
            <w:r w:rsidR="00D04C1D">
              <w:t>St.Aid</w:t>
            </w:r>
            <w:r w:rsidR="001C7EC4">
              <w:t>ans</w:t>
            </w:r>
            <w:proofErr w:type="spellEnd"/>
            <w:proofErr w:type="gramEnd"/>
            <w:r w:rsidR="00D04C1D">
              <w:t xml:space="preserve"> </w:t>
            </w:r>
            <w:proofErr w:type="gramStart"/>
            <w:r w:rsidR="00D04C1D">
              <w:t>mini bus</w:t>
            </w:r>
            <w:proofErr w:type="gramEnd"/>
            <w:r w:rsidR="00D04C1D">
              <w:t xml:space="preserve"> where possible.</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3" w14:textId="73303F17" w:rsidR="00751DED" w:rsidRDefault="00D04C1D">
            <w:pPr>
              <w:spacing w:before="120" w:after="120"/>
              <w:rPr>
                <w:rFonts w:cs="Arial"/>
              </w:rPr>
            </w:pPr>
            <w:r>
              <w:rPr>
                <w:rFonts w:cs="Arial"/>
              </w:rPr>
              <w:t xml:space="preserve">Next year KS2 will be </w:t>
            </w:r>
            <w:r w:rsidR="00D94491">
              <w:rPr>
                <w:rFonts w:cs="Arial"/>
              </w:rPr>
              <w:t>participating</w:t>
            </w:r>
            <w:r>
              <w:rPr>
                <w:rFonts w:cs="Arial"/>
              </w:rPr>
              <w:t xml:space="preserve"> in a Kid’s Aloud concert, </w:t>
            </w:r>
            <w:r w:rsidR="00D94491">
              <w:rPr>
                <w:rFonts w:cs="Arial"/>
              </w:rPr>
              <w:t xml:space="preserve">organised alongside Harrogate Rotary Club. </w:t>
            </w:r>
          </w:p>
          <w:p w14:paraId="4C6A82A8" w14:textId="77777777" w:rsidR="00751DED" w:rsidRDefault="00B6398E" w:rsidP="00B6398E">
            <w:r>
              <w:t>Pupils will have the opportunity to enter the Harrogate Music Festival competition annually.</w:t>
            </w:r>
          </w:p>
          <w:p w14:paraId="7AD564E4" w14:textId="4E197DEE" w:rsidR="008B5AE0" w:rsidRDefault="008B5AE0" w:rsidP="00B6398E"/>
        </w:tc>
      </w:tr>
    </w:tbl>
    <w:p w14:paraId="7AD564E6" w14:textId="0A8273C5" w:rsidR="00751DED" w:rsidRDefault="00F15877">
      <w:pPr>
        <w:pStyle w:val="Heading2"/>
        <w:spacing w:before="600"/>
      </w:pPr>
      <w:r>
        <w:t xml:space="preserve">Further information </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A" w14:textId="7B25CEE9" w:rsidR="00751DED" w:rsidRDefault="00F15877">
            <w:pPr>
              <w:spacing w:before="120" w:after="120"/>
            </w:pPr>
            <w:r>
              <w:rPr>
                <w:rFonts w:cs="Arial"/>
              </w:rPr>
              <w:t xml:space="preserve">The Department for Education publishes a </w:t>
            </w:r>
            <w:hyperlink r:id="rId11"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tc>
      </w:tr>
      <w:bookmarkEnd w:id="14"/>
      <w:bookmarkEnd w:id="15"/>
      <w:bookmarkEnd w:id="16"/>
    </w:tbl>
    <w:p w14:paraId="7AD564EC" w14:textId="77777777" w:rsidR="00751DED" w:rsidRDefault="00751DED"/>
    <w:sectPr w:rsidR="00751DED">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1797" w14:textId="77777777" w:rsidR="00913E8B" w:rsidRDefault="00913E8B">
      <w:pPr>
        <w:spacing w:after="0" w:line="240" w:lineRule="auto"/>
      </w:pPr>
      <w:r>
        <w:separator/>
      </w:r>
    </w:p>
  </w:endnote>
  <w:endnote w:type="continuationSeparator" w:id="0">
    <w:p w14:paraId="1CDA4F60" w14:textId="77777777" w:rsidR="00913E8B" w:rsidRDefault="0091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1825" w14:textId="77777777" w:rsidR="00913E8B" w:rsidRDefault="00913E8B">
      <w:pPr>
        <w:spacing w:after="0" w:line="240" w:lineRule="auto"/>
      </w:pPr>
      <w:r>
        <w:separator/>
      </w:r>
    </w:p>
  </w:footnote>
  <w:footnote w:type="continuationSeparator" w:id="0">
    <w:p w14:paraId="332C705B" w14:textId="77777777" w:rsidR="00913E8B" w:rsidRDefault="0091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130C"/>
    <w:rsid w:val="00022C28"/>
    <w:rsid w:val="00051190"/>
    <w:rsid w:val="000B4E9F"/>
    <w:rsid w:val="000C1A2E"/>
    <w:rsid w:val="000D194E"/>
    <w:rsid w:val="000E4495"/>
    <w:rsid w:val="00127F70"/>
    <w:rsid w:val="001303D9"/>
    <w:rsid w:val="001479B9"/>
    <w:rsid w:val="0016431D"/>
    <w:rsid w:val="00183260"/>
    <w:rsid w:val="001878DB"/>
    <w:rsid w:val="001A2165"/>
    <w:rsid w:val="001B2BCD"/>
    <w:rsid w:val="001B31F3"/>
    <w:rsid w:val="001C7EC4"/>
    <w:rsid w:val="001D0885"/>
    <w:rsid w:val="001D4740"/>
    <w:rsid w:val="001D6F1A"/>
    <w:rsid w:val="001E37D9"/>
    <w:rsid w:val="001E3875"/>
    <w:rsid w:val="00205616"/>
    <w:rsid w:val="002156B7"/>
    <w:rsid w:val="0024716D"/>
    <w:rsid w:val="0026739E"/>
    <w:rsid w:val="00291419"/>
    <w:rsid w:val="0029262C"/>
    <w:rsid w:val="002A41C6"/>
    <w:rsid w:val="002B344C"/>
    <w:rsid w:val="002B5B69"/>
    <w:rsid w:val="00310EFD"/>
    <w:rsid w:val="003161EB"/>
    <w:rsid w:val="00316FE4"/>
    <w:rsid w:val="00324558"/>
    <w:rsid w:val="00342546"/>
    <w:rsid w:val="003929ED"/>
    <w:rsid w:val="003A4641"/>
    <w:rsid w:val="003A70E4"/>
    <w:rsid w:val="003C39F9"/>
    <w:rsid w:val="003C67D3"/>
    <w:rsid w:val="003D604C"/>
    <w:rsid w:val="00417C7A"/>
    <w:rsid w:val="00423235"/>
    <w:rsid w:val="004332C8"/>
    <w:rsid w:val="00435A00"/>
    <w:rsid w:val="00476E61"/>
    <w:rsid w:val="00484231"/>
    <w:rsid w:val="004978E2"/>
    <w:rsid w:val="004D2824"/>
    <w:rsid w:val="004D4BA6"/>
    <w:rsid w:val="00521C46"/>
    <w:rsid w:val="00533DDA"/>
    <w:rsid w:val="005373C7"/>
    <w:rsid w:val="00541B01"/>
    <w:rsid w:val="005440AE"/>
    <w:rsid w:val="005760C1"/>
    <w:rsid w:val="0058513A"/>
    <w:rsid w:val="00586C25"/>
    <w:rsid w:val="005A09B6"/>
    <w:rsid w:val="005D4FF2"/>
    <w:rsid w:val="00602219"/>
    <w:rsid w:val="0060570B"/>
    <w:rsid w:val="006069B6"/>
    <w:rsid w:val="00613BEC"/>
    <w:rsid w:val="006216D1"/>
    <w:rsid w:val="00681975"/>
    <w:rsid w:val="006A1509"/>
    <w:rsid w:val="006A5F58"/>
    <w:rsid w:val="007133B3"/>
    <w:rsid w:val="00735A25"/>
    <w:rsid w:val="00735BC2"/>
    <w:rsid w:val="00751DED"/>
    <w:rsid w:val="00756A55"/>
    <w:rsid w:val="007A69E7"/>
    <w:rsid w:val="007B1793"/>
    <w:rsid w:val="007B5293"/>
    <w:rsid w:val="007B7E87"/>
    <w:rsid w:val="007D0D5E"/>
    <w:rsid w:val="007D6E87"/>
    <w:rsid w:val="00801817"/>
    <w:rsid w:val="00837CA0"/>
    <w:rsid w:val="0084632B"/>
    <w:rsid w:val="0085121A"/>
    <w:rsid w:val="00872198"/>
    <w:rsid w:val="00896E72"/>
    <w:rsid w:val="008B1C9A"/>
    <w:rsid w:val="008B5AE0"/>
    <w:rsid w:val="008D25C6"/>
    <w:rsid w:val="008F2AFC"/>
    <w:rsid w:val="00913E8B"/>
    <w:rsid w:val="009144DC"/>
    <w:rsid w:val="00916F49"/>
    <w:rsid w:val="009568F3"/>
    <w:rsid w:val="00995430"/>
    <w:rsid w:val="009B0BEB"/>
    <w:rsid w:val="009B3448"/>
    <w:rsid w:val="009C5A94"/>
    <w:rsid w:val="00A01649"/>
    <w:rsid w:val="00A03D8F"/>
    <w:rsid w:val="00A15A59"/>
    <w:rsid w:val="00A2789A"/>
    <w:rsid w:val="00A313C4"/>
    <w:rsid w:val="00A42864"/>
    <w:rsid w:val="00A5528F"/>
    <w:rsid w:val="00A67B15"/>
    <w:rsid w:val="00A8747C"/>
    <w:rsid w:val="00AA0C59"/>
    <w:rsid w:val="00AA7AA5"/>
    <w:rsid w:val="00AD480B"/>
    <w:rsid w:val="00AE1BC1"/>
    <w:rsid w:val="00AF1222"/>
    <w:rsid w:val="00B06118"/>
    <w:rsid w:val="00B167BA"/>
    <w:rsid w:val="00B20A2F"/>
    <w:rsid w:val="00B20B78"/>
    <w:rsid w:val="00B26C82"/>
    <w:rsid w:val="00B33B29"/>
    <w:rsid w:val="00B370F7"/>
    <w:rsid w:val="00B41058"/>
    <w:rsid w:val="00B6398E"/>
    <w:rsid w:val="00BA7EB3"/>
    <w:rsid w:val="00BC4749"/>
    <w:rsid w:val="00BD1D82"/>
    <w:rsid w:val="00BE309A"/>
    <w:rsid w:val="00BF06E4"/>
    <w:rsid w:val="00C232BD"/>
    <w:rsid w:val="00C31DD0"/>
    <w:rsid w:val="00C32C20"/>
    <w:rsid w:val="00C452AA"/>
    <w:rsid w:val="00C47462"/>
    <w:rsid w:val="00C9117B"/>
    <w:rsid w:val="00CB2B44"/>
    <w:rsid w:val="00CF22AF"/>
    <w:rsid w:val="00D04C1D"/>
    <w:rsid w:val="00D94491"/>
    <w:rsid w:val="00DB3672"/>
    <w:rsid w:val="00DC2125"/>
    <w:rsid w:val="00DC604E"/>
    <w:rsid w:val="00DC6F1E"/>
    <w:rsid w:val="00DD44BC"/>
    <w:rsid w:val="00E664F5"/>
    <w:rsid w:val="00EB1025"/>
    <w:rsid w:val="00EC0904"/>
    <w:rsid w:val="00EC257C"/>
    <w:rsid w:val="00ED34D8"/>
    <w:rsid w:val="00F15877"/>
    <w:rsid w:val="00F77210"/>
    <w:rsid w:val="00F8491C"/>
    <w:rsid w:val="00F9305D"/>
    <w:rsid w:val="00FD3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music-education-information-for-parents-and-young-peop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teaching-music-in-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01AEB7E2E514E928364B1DC207C37" ma:contentTypeVersion="12" ma:contentTypeDescription="Create a new document." ma:contentTypeScope="" ma:versionID="7bf78a2d03784fd4d2b8c75bcac58c1a">
  <xsd:schema xmlns:xsd="http://www.w3.org/2001/XMLSchema" xmlns:xs="http://www.w3.org/2001/XMLSchema" xmlns:p="http://schemas.microsoft.com/office/2006/metadata/properties" xmlns:ns2="a77df569-9b61-4847-a45f-7407d3d897ce" xmlns:ns3="cfdd998a-3546-4db5-a44b-673b523adb5c" targetNamespace="http://schemas.microsoft.com/office/2006/metadata/properties" ma:root="true" ma:fieldsID="25617595d5012e92b98f4bdf6a1d5a45" ns2:_="" ns3:_="">
    <xsd:import namespace="a77df569-9b61-4847-a45f-7407d3d897ce"/>
    <xsd:import namespace="cfdd998a-3546-4db5-a44b-673b523adb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df569-9b61-4847-a45f-7407d3d89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d998a-3546-4db5-a44b-673b523adb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F0DB6-401B-49BB-9E36-FD2135528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df569-9b61-4847-a45f-7407d3d897ce"/>
    <ds:schemaRef ds:uri="cfdd998a-3546-4db5-a44b-673b523ad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C206C-50EA-4CD6-8A62-8B31E55C8A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F92076-7AFE-48C3-9968-3E3DF7AE27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1101</Words>
  <Characters>6280</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Emma Crisell</cp:lastModifiedBy>
  <cp:revision>4</cp:revision>
  <cp:lastPrinted>2014-09-18T05:26:00Z</cp:lastPrinted>
  <dcterms:created xsi:type="dcterms:W3CDTF">2026-05-10T13:56:00Z</dcterms:created>
  <dcterms:modified xsi:type="dcterms:W3CDTF">2026-05-10T13:57:00Z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0x010100DF201AEB7E2E514E928364B1DC207C37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